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6" w:rsidRDefault="00AF1096"/>
    <w:p w:rsidR="00AF1096" w:rsidRDefault="00AF1096"/>
    <w:p w:rsidR="003D1955" w:rsidRDefault="003D1955"/>
    <w:p w:rsidR="003D1955" w:rsidRDefault="003D1955"/>
    <w:p w:rsidR="00573E23" w:rsidRDefault="003D1955">
      <w:r>
        <w:t>PRESS RELEASE</w:t>
      </w:r>
    </w:p>
    <w:p w:rsidR="000B7A04" w:rsidRDefault="000B7A04">
      <w:r>
        <w:t>3</w:t>
      </w:r>
      <w:r w:rsidRPr="000B7A04">
        <w:rPr>
          <w:vertAlign w:val="superscript"/>
        </w:rPr>
        <w:t>rd</w:t>
      </w:r>
      <w:r>
        <w:t xml:space="preserve"> October 2011</w:t>
      </w:r>
    </w:p>
    <w:p w:rsidR="003D1955" w:rsidRDefault="003D1955">
      <w:r>
        <w:t>For immediate release</w:t>
      </w:r>
    </w:p>
    <w:p w:rsidR="003D1955" w:rsidRDefault="003D1955"/>
    <w:p w:rsidR="00430DB4" w:rsidRDefault="000B7A04">
      <w:r>
        <w:t>EXPERIENCE FITNESS FEVER WITH DAVINA’S PERSONAL TRAINERS</w:t>
      </w:r>
    </w:p>
    <w:p w:rsidR="00430DB4" w:rsidRDefault="00430DB4" w:rsidP="00430DB4"/>
    <w:p w:rsidR="000B7A04" w:rsidRDefault="00430DB4" w:rsidP="00430DB4">
      <w:r>
        <w:t xml:space="preserve">One of </w:t>
      </w:r>
      <w:r w:rsidR="00AF1096">
        <w:t>Devon’s top</w:t>
      </w:r>
      <w:r>
        <w:t xml:space="preserve"> </w:t>
      </w:r>
      <w:r w:rsidR="00AF1096">
        <w:t>gyms is</w:t>
      </w:r>
      <w:r>
        <w:t xml:space="preserve"> offering the chance to get fit with Davina McCall’s personal trainers.</w:t>
      </w:r>
    </w:p>
    <w:p w:rsidR="00430DB4" w:rsidRDefault="00430DB4" w:rsidP="00430DB4">
      <w:r>
        <w:t>The Aztec Studio in Torquay, part of the TLH</w:t>
      </w:r>
      <w:r w:rsidR="003D1955">
        <w:t xml:space="preserve"> Leisure Resort group of hotels,</w:t>
      </w:r>
      <w:r>
        <w:t xml:space="preserve"> is organising a Fitness Fever Weekend on </w:t>
      </w:r>
      <w:r w:rsidR="00AF1096">
        <w:t>the 11t</w:t>
      </w:r>
      <w:r w:rsidR="003D1955">
        <w:t>h</w:t>
      </w:r>
      <w:r>
        <w:t xml:space="preserve"> </w:t>
      </w:r>
      <w:r w:rsidR="00AF1096">
        <w:t>and 12th</w:t>
      </w:r>
      <w:r>
        <w:t xml:space="preserve"> November, hosted by Jackie and Mark Wren, the husband and wife team behind the hugely successful Davina Workout DVD’s.</w:t>
      </w:r>
    </w:p>
    <w:p w:rsidR="00430DB4" w:rsidRDefault="00430DB4" w:rsidP="00430DB4">
      <w:r>
        <w:t>The weekend is being billed as “fast and furious”, with top tips from the couple credited with helping the celebrity get back into shape following her last two pregnancies.</w:t>
      </w:r>
    </w:p>
    <w:p w:rsidR="00430DB4" w:rsidRDefault="00430DB4" w:rsidP="00430DB4">
      <w:r>
        <w:t>It includes a full programme of classes on Saturday, with Jackie and Mark focussing on aerobics, body pump and core stability.</w:t>
      </w:r>
    </w:p>
    <w:p w:rsidR="00430DB4" w:rsidRDefault="00430DB4" w:rsidP="00430DB4">
      <w:r>
        <w:t xml:space="preserve">Afterwards, there will be the opportunity to </w:t>
      </w:r>
      <w:r w:rsidR="00FE6A8D">
        <w:t xml:space="preserve">relax in the stunning Aztec pool, or maybe enjoy a </w:t>
      </w:r>
      <w:r w:rsidR="00AF1096">
        <w:t xml:space="preserve">luxurious </w:t>
      </w:r>
      <w:r w:rsidR="00FE6A8D">
        <w:t>treatment in the spa.</w:t>
      </w:r>
    </w:p>
    <w:p w:rsidR="00FE6A8D" w:rsidRDefault="00FE6A8D" w:rsidP="00430DB4">
      <w:r>
        <w:t xml:space="preserve">The two-night break costs £110 per person </w:t>
      </w:r>
      <w:r w:rsidR="00AF1096">
        <w:t>(spa</w:t>
      </w:r>
      <w:r>
        <w:t xml:space="preserve"> treatments are extra).</w:t>
      </w:r>
      <w:r w:rsidR="00905668">
        <w:t xml:space="preserve"> Day passes are available for Saturday only at £30 per person.</w:t>
      </w:r>
      <w:r w:rsidR="00AF1096">
        <w:t xml:space="preserve"> For more information or to book: </w:t>
      </w:r>
      <w:hyperlink r:id="rId4" w:history="1">
        <w:r w:rsidR="00AF1096" w:rsidRPr="009955D2">
          <w:rPr>
            <w:rStyle w:val="Hyperlink"/>
          </w:rPr>
          <w:t>www.tlh.co.uk/</w:t>
        </w:r>
      </w:hyperlink>
      <w:r w:rsidR="00AF1096">
        <w:t xml:space="preserve"> 01803 400500.</w:t>
      </w:r>
    </w:p>
    <w:p w:rsidR="00FE6A8D" w:rsidRDefault="00FE6A8D" w:rsidP="00430DB4"/>
    <w:p w:rsidR="00FE6A8D" w:rsidRDefault="00FE6A8D" w:rsidP="00430DB4">
      <w:r>
        <w:t xml:space="preserve">Notes to editors: </w:t>
      </w:r>
      <w:r w:rsidR="00AF1096">
        <w:t>The Aztec</w:t>
      </w:r>
      <w:r>
        <w:t xml:space="preserve"> Studio and Spa are part of TLH</w:t>
      </w:r>
      <w:r w:rsidR="003D1955">
        <w:t xml:space="preserve"> Leisure R</w:t>
      </w:r>
      <w:r>
        <w:t>esort</w:t>
      </w:r>
      <w:r w:rsidR="003D1955">
        <w:t xml:space="preserve"> group of hotels</w:t>
      </w:r>
      <w:r>
        <w:t xml:space="preserve">, which is privately owned and family-run and comprises the Derwent, Victoria, Carlton and Toorak Hotels, plus self-catering apartments. The resort is spread </w:t>
      </w:r>
      <w:r w:rsidR="00AF1096">
        <w:t>over seven</w:t>
      </w:r>
      <w:r>
        <w:t xml:space="preserve"> acres near Torquay’s seafront and provides a wide range of indoor and outdoor </w:t>
      </w:r>
      <w:r w:rsidR="00AF1096">
        <w:t>leisure facilities</w:t>
      </w:r>
      <w:r>
        <w:t xml:space="preserve"> for holidaymakers and locals alike.</w:t>
      </w:r>
    </w:p>
    <w:p w:rsidR="00FE6A8D" w:rsidRDefault="00FE6A8D" w:rsidP="00430DB4"/>
    <w:p w:rsidR="00FE6A8D" w:rsidRDefault="00FE6A8D" w:rsidP="00430DB4">
      <w:r>
        <w:t>Kathryn Kelly, PR, TLH: 0781 806 0990.</w:t>
      </w:r>
    </w:p>
    <w:p w:rsidR="00430DB4" w:rsidRPr="00430DB4" w:rsidRDefault="00430DB4" w:rsidP="00430DB4"/>
    <w:sectPr w:rsidR="00430DB4" w:rsidRPr="00430DB4" w:rsidSect="00B2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A04"/>
    <w:rsid w:val="00082C87"/>
    <w:rsid w:val="000B7A04"/>
    <w:rsid w:val="003D1955"/>
    <w:rsid w:val="00430DB4"/>
    <w:rsid w:val="00905668"/>
    <w:rsid w:val="00AF1096"/>
    <w:rsid w:val="00B20553"/>
    <w:rsid w:val="00C8548B"/>
    <w:rsid w:val="00D70A10"/>
    <w:rsid w:val="00DC5DB2"/>
    <w:rsid w:val="00F70D57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l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 baggins</dc:creator>
  <cp:lastModifiedBy>bobo baggins</cp:lastModifiedBy>
  <cp:revision>7</cp:revision>
  <dcterms:created xsi:type="dcterms:W3CDTF">2011-10-03T12:37:00Z</dcterms:created>
  <dcterms:modified xsi:type="dcterms:W3CDTF">2011-10-03T14:18:00Z</dcterms:modified>
</cp:coreProperties>
</file>